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D7FE" w14:textId="77777777" w:rsidR="00545DC0" w:rsidRPr="00961A34" w:rsidRDefault="00FE767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A34">
        <w:rPr>
          <w:rFonts w:ascii="Times New Roman" w:hAnsi="Times New Roman"/>
          <w:b/>
          <w:bCs/>
          <w:sz w:val="24"/>
          <w:szCs w:val="24"/>
        </w:rPr>
        <w:t>CANDIDATURA AL CONSIGLIO DI DISCIPLINA TERRITORIALE</w:t>
      </w:r>
    </w:p>
    <w:p w14:paraId="49AFF36E" w14:textId="77777777" w:rsidR="00545DC0" w:rsidRPr="00961A34" w:rsidRDefault="00FE767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A34">
        <w:rPr>
          <w:rFonts w:ascii="Times New Roman" w:hAnsi="Times New Roman"/>
          <w:b/>
          <w:bCs/>
          <w:sz w:val="24"/>
          <w:szCs w:val="24"/>
        </w:rPr>
        <w:t xml:space="preserve">- PROFESSIONISTI ISCRITTI ALL’ORDINE- </w:t>
      </w:r>
    </w:p>
    <w:p w14:paraId="7E1A99B9" w14:textId="77777777" w:rsidR="00545DC0" w:rsidRPr="00961A34" w:rsidRDefault="00545DC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D885B72" w14:textId="77777777" w:rsidR="00545DC0" w:rsidRPr="00961A34" w:rsidRDefault="00545DC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3290D63" w14:textId="77777777" w:rsidR="00545DC0" w:rsidRPr="00961A34" w:rsidRDefault="00FE7676">
      <w:pPr>
        <w:tabs>
          <w:tab w:val="left" w:pos="5812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eastAsia="Times New Roman" w:hAnsi="Times New Roman" w:cs="Times New Roman"/>
          <w:sz w:val="22"/>
          <w:szCs w:val="22"/>
        </w:rPr>
        <w:tab/>
      </w:r>
      <w:r w:rsidRPr="00961A34">
        <w:rPr>
          <w:rFonts w:ascii="Times New Roman" w:hAnsi="Times New Roman"/>
          <w:sz w:val="22"/>
          <w:szCs w:val="22"/>
        </w:rPr>
        <w:t>Ill.mo Signor Presidente</w:t>
      </w:r>
    </w:p>
    <w:p w14:paraId="68F37B29" w14:textId="77777777" w:rsidR="00545DC0" w:rsidRPr="00961A34" w:rsidRDefault="00FE7676">
      <w:pPr>
        <w:tabs>
          <w:tab w:val="left" w:pos="5812"/>
        </w:tabs>
        <w:ind w:left="5812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dell’Ordine degli Architetti, P. P. C.</w:t>
      </w:r>
    </w:p>
    <w:p w14:paraId="5FC8B8D2" w14:textId="77777777" w:rsidR="00545DC0" w:rsidRPr="00961A34" w:rsidRDefault="00FE7676">
      <w:pPr>
        <w:tabs>
          <w:tab w:val="left" w:pos="5812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eastAsia="Times New Roman" w:hAnsi="Times New Roman" w:cs="Times New Roman"/>
          <w:sz w:val="22"/>
          <w:szCs w:val="22"/>
        </w:rPr>
        <w:tab/>
        <w:t>della Provincia di Milano</w:t>
      </w:r>
    </w:p>
    <w:p w14:paraId="326743D4" w14:textId="77777777" w:rsidR="00545DC0" w:rsidRPr="00961A34" w:rsidRDefault="00FE767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EA1F94D" w14:textId="77777777" w:rsidR="00545DC0" w:rsidRPr="00961A34" w:rsidRDefault="00545DC0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E5DE48" w14:textId="77777777" w:rsidR="00545DC0" w:rsidRPr="00961A34" w:rsidRDefault="00FE7676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Il sottoscritto_____________________________________________________________________</w:t>
      </w:r>
    </w:p>
    <w:p w14:paraId="1B8D4BCC" w14:textId="77777777" w:rsidR="00545DC0" w:rsidRPr="00961A34" w:rsidRDefault="00FE7676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nato a ________________________________(_____) il_____________________________</w:t>
      </w:r>
    </w:p>
    <w:p w14:paraId="16A18A35" w14:textId="77777777" w:rsidR="00545DC0" w:rsidRPr="00961A34" w:rsidRDefault="00FE7676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e residente in ______________________________________________________________(_____)</w:t>
      </w:r>
    </w:p>
    <w:p w14:paraId="4E3FD677" w14:textId="77777777" w:rsidR="00545DC0" w:rsidRPr="00961A34" w:rsidRDefault="00FE7676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Via _____________________________________________________________________n. ____</w:t>
      </w:r>
    </w:p>
    <w:p w14:paraId="02136A73" w14:textId="77777777" w:rsidR="00545DC0" w:rsidRPr="00961A34" w:rsidRDefault="00FE7676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Tel____________________fax__________________email/PEC____________________________</w:t>
      </w:r>
    </w:p>
    <w:p w14:paraId="3DE781BD" w14:textId="77777777" w:rsidR="00545DC0" w:rsidRPr="00961A34" w:rsidRDefault="00FE7676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Codice Fiscale n. __________________________________________________________________</w:t>
      </w:r>
    </w:p>
    <w:p w14:paraId="7568FFD5" w14:textId="77777777" w:rsidR="00545DC0" w:rsidRPr="00961A34" w:rsidRDefault="00FE7676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 xml:space="preserve">iscritto al n. ________ dal _____________ nell’Albo degli Architetti, Pianificatori, Paesaggisti e Conservatori della Provincia di …………………. </w:t>
      </w:r>
    </w:p>
    <w:p w14:paraId="582B8CDB" w14:textId="77777777" w:rsidR="00545DC0" w:rsidRPr="00961A34" w:rsidRDefault="00545DC0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C79EC7" w14:textId="77777777" w:rsidR="00545DC0" w:rsidRPr="00961A34" w:rsidRDefault="00FE7676">
      <w:pPr>
        <w:tabs>
          <w:tab w:val="left" w:pos="6521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b/>
          <w:bCs/>
          <w:sz w:val="22"/>
          <w:szCs w:val="22"/>
        </w:rPr>
        <w:t>PROPONE LA PROPRIA CANDIDATURA</w:t>
      </w:r>
    </w:p>
    <w:p w14:paraId="1A22FD61" w14:textId="77777777" w:rsidR="00545DC0" w:rsidRPr="00961A34" w:rsidRDefault="00545DC0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5F37D9" w14:textId="77777777" w:rsidR="00545DC0" w:rsidRPr="00961A34" w:rsidRDefault="00545DC0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EE4FDC" w14:textId="77777777" w:rsidR="00545DC0" w:rsidRPr="00961A34" w:rsidRDefault="00FE767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al Consiglio di disciplina territoriale dell’Ordine degli Architetti, Pianificatori, Paesaggisti e Conservatori della Provincia di Milano, ai sensi dell’art. 4 del Regolamento per la designazione dei componenti i Consigli di disciplina territoriali degli Ordini degli Architetti, Pianificatori, Paesaggisti e Conservatori, pubblicato sul BUMG n. 23 del 15 dicembre 2012.</w:t>
      </w:r>
    </w:p>
    <w:p w14:paraId="377A5E19" w14:textId="77777777" w:rsidR="00545DC0" w:rsidRPr="00961A34" w:rsidRDefault="00545DC0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78C13E" w14:textId="77777777" w:rsidR="00545DC0" w:rsidRPr="00961A34" w:rsidRDefault="00FE767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A tale riguardo, ai sensi e per gli effetti dell’art. 46 del citato D.P.R. n. 445/2000, consapevole che in caso di false dichiarazioni si andrà incontro alle sanzioni penali previste dall’art. 76 del D.P.R. n. 445 del 28.12.2000 e si decadrà dai benefici eventualmente conseguiti, il sottoscritto dichiara di:</w:t>
      </w:r>
    </w:p>
    <w:p w14:paraId="6F9A5165" w14:textId="77777777" w:rsidR="00545DC0" w:rsidRPr="00961A34" w:rsidRDefault="00545DC0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3182DC" w14:textId="77777777" w:rsidR="00545DC0" w:rsidRPr="00961A34" w:rsidRDefault="00FE767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non avere legami di parentela o affinità entro il 3° grado o di coniugio con altro professionista eletto nel rispettivo Consiglio territoriale dell’Ordine;</w:t>
      </w:r>
    </w:p>
    <w:p w14:paraId="6E74ECBF" w14:textId="7957475D" w:rsidR="00FE7676" w:rsidRPr="00A55242" w:rsidRDefault="00FE7676" w:rsidP="00961A34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non avere legami societari con altro professionista eletto nel medesimo Consiglio territoriale dell’Ordine;</w:t>
      </w:r>
    </w:p>
    <w:p w14:paraId="72FC7F91" w14:textId="406281A9" w:rsidR="00545DC0" w:rsidRPr="00961A34" w:rsidRDefault="00FE7676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 xml:space="preserve">    non aver riportato condanne con sentenza irrevocabile, </w:t>
      </w:r>
      <w:r w:rsidR="00A537AC" w:rsidRPr="00961A34">
        <w:rPr>
          <w:rFonts w:ascii="Times New Roman" w:hAnsi="Times New Roman"/>
          <w:sz w:val="22"/>
          <w:szCs w:val="22"/>
        </w:rPr>
        <w:t>salvi gli effetti della riabilitazione</w:t>
      </w:r>
      <w:r w:rsidR="00C91627" w:rsidRPr="00961A34">
        <w:rPr>
          <w:rFonts w:ascii="Times New Roman" w:hAnsi="Times New Roman"/>
          <w:sz w:val="22"/>
          <w:szCs w:val="22"/>
        </w:rPr>
        <w:t>:</w:t>
      </w:r>
      <w:r w:rsidR="00A537AC" w:rsidRPr="00961A34">
        <w:rPr>
          <w:rFonts w:ascii="Times New Roman" w:hAnsi="Times New Roman"/>
          <w:sz w:val="22"/>
          <w:szCs w:val="22"/>
        </w:rPr>
        <w:t xml:space="preserve"> alla reclusione, per un tempo pari o superiore a un anno per un delitto contro la pubblica amministrazione, contro la fede pubblica, contro il patrimonio, contro l’ordine pubblico, contro l’economia pubblica, ovvero per un delitto in materia tributaria; alla reclusione per un tempo pari o superiore a due anni per un qualunque delitto non colposo;</w:t>
      </w:r>
    </w:p>
    <w:p w14:paraId="5BB6D9AE" w14:textId="6EEEEF62" w:rsidR="00545DC0" w:rsidRPr="00961A34" w:rsidRDefault="00FE767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non essere</w:t>
      </w:r>
      <w:r w:rsidR="00B61A82" w:rsidRPr="00961A34">
        <w:rPr>
          <w:rFonts w:ascii="Times New Roman" w:hAnsi="Times New Roman"/>
          <w:sz w:val="22"/>
          <w:szCs w:val="22"/>
        </w:rPr>
        <w:t xml:space="preserve"> o essere </w:t>
      </w:r>
      <w:r w:rsidRPr="00961A34">
        <w:rPr>
          <w:rFonts w:ascii="Times New Roman" w:hAnsi="Times New Roman"/>
          <w:sz w:val="22"/>
          <w:szCs w:val="22"/>
        </w:rPr>
        <w:t>stato sottoposto a misure di prevenzione personali disposte dall’autorità giudiziaria ai sensi del decreto legislativo 6 settembre 2011, n. 159, salvi gli effetti della riabilitazione;</w:t>
      </w:r>
    </w:p>
    <w:p w14:paraId="10C9D9BB" w14:textId="77777777" w:rsidR="00545DC0" w:rsidRPr="00961A34" w:rsidRDefault="00FE7676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 xml:space="preserve"> non aver subito sanzioni disciplinari nei 5 anni precedenti la data di presentazione della presente candidatura;</w:t>
      </w:r>
    </w:p>
    <w:p w14:paraId="2AB29587" w14:textId="56B76D81" w:rsidR="00545DC0" w:rsidRPr="00961A34" w:rsidRDefault="002C7EF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 xml:space="preserve">essere iscritti all’Albo degli Architetti, Pianificatori, Paesaggisti e Conservatori da almeno 5 anni </w:t>
      </w:r>
      <w:r w:rsidR="000C293C" w:rsidRPr="00961A34">
        <w:rPr>
          <w:rFonts w:ascii="Times New Roman" w:hAnsi="Times New Roman"/>
          <w:sz w:val="22"/>
          <w:szCs w:val="22"/>
        </w:rPr>
        <w:t>alla data della candidatura</w:t>
      </w:r>
      <w:r w:rsidR="00FE7676" w:rsidRPr="00961A34">
        <w:rPr>
          <w:rFonts w:ascii="Times New Roman" w:hAnsi="Times New Roman"/>
          <w:sz w:val="22"/>
          <w:szCs w:val="22"/>
        </w:rPr>
        <w:t>;</w:t>
      </w:r>
    </w:p>
    <w:p w14:paraId="201F3788" w14:textId="77777777" w:rsidR="00545DC0" w:rsidRPr="00961A34" w:rsidRDefault="00FE767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  <w:u w:color="FF0000"/>
        </w:rPr>
        <w:t>di essere in regola con il pagamento della quota di iscrizione all’Albo;</w:t>
      </w:r>
    </w:p>
    <w:p w14:paraId="68A22DED" w14:textId="5F626222" w:rsidR="00545DC0" w:rsidRPr="00961A34" w:rsidRDefault="00FE767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aver preso piena conoscenza del Regolamento per la designazione dei componenti i Consigli di disciplina territoriali degli Ordini degli Architetti, Pianificatori, Paesaggisti e Conservatori, pubblicato sul BUMG n. 23 del 15 dicembre 2012</w:t>
      </w:r>
      <w:r w:rsidR="00C66823" w:rsidRPr="00961A34">
        <w:rPr>
          <w:rFonts w:ascii="Times New Roman" w:hAnsi="Times New Roman"/>
          <w:sz w:val="22"/>
          <w:szCs w:val="22"/>
        </w:rPr>
        <w:t>;</w:t>
      </w:r>
    </w:p>
    <w:p w14:paraId="2FD68682" w14:textId="1CD75AA5" w:rsidR="00C66823" w:rsidRPr="00961A34" w:rsidRDefault="00C66823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 xml:space="preserve">che ricorrono tutti requisiti </w:t>
      </w:r>
      <w:r w:rsidR="006C2D7C" w:rsidRPr="00961A34">
        <w:rPr>
          <w:rFonts w:ascii="Times New Roman" w:hAnsi="Times New Roman"/>
          <w:sz w:val="22"/>
          <w:szCs w:val="22"/>
        </w:rPr>
        <w:t xml:space="preserve">previsti dalla normativa applicabile </w:t>
      </w:r>
      <w:r w:rsidRPr="00961A34">
        <w:rPr>
          <w:rFonts w:ascii="Times New Roman" w:hAnsi="Times New Roman"/>
          <w:sz w:val="22"/>
          <w:szCs w:val="22"/>
        </w:rPr>
        <w:t>per proporre la propria candidatura.</w:t>
      </w:r>
    </w:p>
    <w:p w14:paraId="7CD988CF" w14:textId="77777777" w:rsidR="000C293C" w:rsidRPr="00961A34" w:rsidRDefault="000C293C" w:rsidP="000C293C">
      <w:pPr>
        <w:jc w:val="both"/>
        <w:rPr>
          <w:rFonts w:ascii="Times New Roman" w:hAnsi="Times New Roman"/>
          <w:sz w:val="22"/>
          <w:szCs w:val="22"/>
        </w:rPr>
      </w:pPr>
    </w:p>
    <w:p w14:paraId="6B235A07" w14:textId="4CCE2E00" w:rsidR="000C293C" w:rsidRPr="00961A34" w:rsidRDefault="006D2E3A" w:rsidP="000C293C">
      <w:pPr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lastRenderedPageBreak/>
        <w:t xml:space="preserve">Il sottoscritto, </w:t>
      </w:r>
      <w:r w:rsidR="00643874" w:rsidRPr="00961A34">
        <w:rPr>
          <w:rFonts w:ascii="Times New Roman" w:hAnsi="Times New Roman"/>
          <w:sz w:val="22"/>
          <w:szCs w:val="22"/>
        </w:rPr>
        <w:t xml:space="preserve">con la presentazione della propria candidatura, si impegna altresì </w:t>
      </w:r>
      <w:r w:rsidR="000C293C" w:rsidRPr="00961A34">
        <w:rPr>
          <w:rFonts w:ascii="Times New Roman" w:hAnsi="Times New Roman"/>
          <w:sz w:val="22"/>
          <w:szCs w:val="22"/>
        </w:rPr>
        <w:t>nell’esercizio del mandato</w:t>
      </w:r>
      <w:r w:rsidR="00643874" w:rsidRPr="00961A34">
        <w:rPr>
          <w:rFonts w:ascii="Times New Roman" w:hAnsi="Times New Roman"/>
          <w:sz w:val="22"/>
          <w:szCs w:val="22"/>
        </w:rPr>
        <w:t xml:space="preserve"> a</w:t>
      </w:r>
      <w:r w:rsidR="000C293C" w:rsidRPr="00961A34">
        <w:rPr>
          <w:rFonts w:ascii="Times New Roman" w:hAnsi="Times New Roman"/>
          <w:sz w:val="22"/>
          <w:szCs w:val="22"/>
        </w:rPr>
        <w:t>:</w:t>
      </w:r>
    </w:p>
    <w:p w14:paraId="38A23EDB" w14:textId="77777777" w:rsidR="000C293C" w:rsidRPr="00961A34" w:rsidRDefault="000C293C" w:rsidP="000C293C">
      <w:pPr>
        <w:jc w:val="both"/>
        <w:rPr>
          <w:rFonts w:ascii="Times New Roman" w:hAnsi="Times New Roman"/>
          <w:sz w:val="22"/>
          <w:szCs w:val="22"/>
        </w:rPr>
      </w:pPr>
    </w:p>
    <w:p w14:paraId="6B79640B" w14:textId="77777777" w:rsidR="003B23B0" w:rsidRDefault="009B3AB9" w:rsidP="00185D1A">
      <w:pPr>
        <w:pStyle w:val="Paragrafoelenco"/>
        <w:numPr>
          <w:ilvl w:val="0"/>
          <w:numId w:val="11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3B23B0">
        <w:rPr>
          <w:rFonts w:ascii="Times New Roman" w:hAnsi="Times New Roman"/>
          <w:sz w:val="22"/>
          <w:szCs w:val="22"/>
        </w:rPr>
        <w:t>Mantenere riservatezza, autonomia di giudizio e senso di responsabilità</w:t>
      </w:r>
      <w:r w:rsidR="003B23B0">
        <w:rPr>
          <w:rFonts w:ascii="Times New Roman" w:hAnsi="Times New Roman"/>
          <w:sz w:val="22"/>
          <w:szCs w:val="22"/>
        </w:rPr>
        <w:t>;</w:t>
      </w:r>
    </w:p>
    <w:p w14:paraId="629726F0" w14:textId="36E3E2A8" w:rsidR="009B3AB9" w:rsidRPr="003B23B0" w:rsidRDefault="009B3AB9" w:rsidP="00185D1A">
      <w:pPr>
        <w:pStyle w:val="Paragrafoelenco"/>
        <w:numPr>
          <w:ilvl w:val="0"/>
          <w:numId w:val="11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3B23B0">
        <w:rPr>
          <w:rFonts w:ascii="Times New Roman" w:hAnsi="Times New Roman"/>
          <w:sz w:val="22"/>
          <w:szCs w:val="22"/>
        </w:rPr>
        <w:t>Assicurare imparzialità e indipendenza da interessi personali, professionali</w:t>
      </w:r>
      <w:r w:rsidR="000F69AF" w:rsidRPr="003B23B0">
        <w:rPr>
          <w:rFonts w:ascii="Times New Roman" w:hAnsi="Times New Roman"/>
          <w:sz w:val="22"/>
          <w:szCs w:val="22"/>
        </w:rPr>
        <w:t>,</w:t>
      </w:r>
      <w:r w:rsidRPr="003B23B0">
        <w:rPr>
          <w:rFonts w:ascii="Times New Roman" w:hAnsi="Times New Roman"/>
          <w:sz w:val="22"/>
          <w:szCs w:val="22"/>
        </w:rPr>
        <w:t xml:space="preserve"> politici</w:t>
      </w:r>
      <w:r w:rsidR="000F69AF" w:rsidRPr="003B23B0">
        <w:rPr>
          <w:rFonts w:ascii="Times New Roman" w:hAnsi="Times New Roman"/>
          <w:sz w:val="22"/>
          <w:szCs w:val="22"/>
        </w:rPr>
        <w:t xml:space="preserve"> o</w:t>
      </w:r>
      <w:r w:rsidR="00ED7D38" w:rsidRPr="003B23B0">
        <w:rPr>
          <w:rFonts w:ascii="Times New Roman" w:hAnsi="Times New Roman"/>
          <w:sz w:val="22"/>
          <w:szCs w:val="22"/>
        </w:rPr>
        <w:t xml:space="preserve"> commerciali</w:t>
      </w:r>
      <w:r w:rsidR="003B23B0">
        <w:rPr>
          <w:rFonts w:ascii="Times New Roman" w:hAnsi="Times New Roman"/>
          <w:sz w:val="22"/>
          <w:szCs w:val="22"/>
        </w:rPr>
        <w:t>;</w:t>
      </w:r>
    </w:p>
    <w:p w14:paraId="18D78FB0" w14:textId="47ABFA32" w:rsidR="009B3AB9" w:rsidRPr="00961A34" w:rsidRDefault="009B3AB9" w:rsidP="009B3AB9">
      <w:pPr>
        <w:pStyle w:val="Paragrafoelenco"/>
        <w:numPr>
          <w:ilvl w:val="0"/>
          <w:numId w:val="11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961A34">
        <w:rPr>
          <w:rFonts w:ascii="Times New Roman" w:hAnsi="Times New Roman"/>
          <w:sz w:val="22"/>
          <w:szCs w:val="22"/>
        </w:rPr>
        <w:t>Garantire disponibilità alla collaborazione in gruppo e al rispetto delle tempistiche procedurali.</w:t>
      </w:r>
    </w:p>
    <w:p w14:paraId="10524D69" w14:textId="050E1600" w:rsidR="000C293C" w:rsidRPr="002C7FD9" w:rsidRDefault="000C293C" w:rsidP="000C293C">
      <w:pPr>
        <w:jc w:val="both"/>
        <w:rPr>
          <w:rFonts w:ascii="Times New Roman" w:hAnsi="Times New Roman"/>
          <w:sz w:val="22"/>
          <w:szCs w:val="22"/>
        </w:rPr>
      </w:pPr>
    </w:p>
    <w:p w14:paraId="54D96EB7" w14:textId="66E3248F" w:rsidR="00545DC0" w:rsidRPr="00CE3805" w:rsidRDefault="00CE3805" w:rsidP="00CE3805">
      <w:pPr>
        <w:tabs>
          <w:tab w:val="left" w:pos="284"/>
          <w:tab w:val="left" w:pos="6521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CE3805">
        <w:rPr>
          <w:rFonts w:ascii="Times New Roman" w:hAnsi="Times New Roman"/>
          <w:sz w:val="22"/>
          <w:szCs w:val="22"/>
        </w:rPr>
        <w:t>Il sottoscritto altresì si impegna a comunicare immediatamente qualunque elemento che intervenga a modificare quanto qui dichiarato anche con riferimento a cause sopravvenute di conflitto di interessi e a elementi che potrebbero contrastare con l'esistenza di una specchiata condotta</w:t>
      </w:r>
      <w:r>
        <w:rPr>
          <w:rFonts w:ascii="Times New Roman" w:hAnsi="Times New Roman"/>
          <w:sz w:val="22"/>
          <w:szCs w:val="22"/>
        </w:rPr>
        <w:t>.</w:t>
      </w:r>
    </w:p>
    <w:p w14:paraId="4828415F" w14:textId="77777777" w:rsidR="00CE3805" w:rsidRDefault="00CE3805">
      <w:pPr>
        <w:tabs>
          <w:tab w:val="left" w:pos="284"/>
          <w:tab w:val="left" w:pos="652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4793341" w14:textId="5D921479" w:rsidR="00545DC0" w:rsidRPr="002C7FD9" w:rsidRDefault="00FE7676">
      <w:pPr>
        <w:tabs>
          <w:tab w:val="left" w:pos="284"/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 xml:space="preserve">Si allega: </w:t>
      </w:r>
    </w:p>
    <w:p w14:paraId="28B0171C" w14:textId="77777777" w:rsidR="00545DC0" w:rsidRPr="002C7FD9" w:rsidRDefault="00FE7676">
      <w:pPr>
        <w:tabs>
          <w:tab w:val="left" w:pos="284"/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Arial Unicode MS" w:hAnsi="Arial Unicode MS"/>
          <w:sz w:val="22"/>
          <w:szCs w:val="22"/>
        </w:rPr>
        <w:t></w:t>
      </w:r>
      <w:r w:rsidRPr="002C7FD9">
        <w:rPr>
          <w:rFonts w:ascii="Times New Roman" w:eastAsia="Times New Roman" w:hAnsi="Times New Roman" w:cs="Times New Roman"/>
          <w:sz w:val="22"/>
          <w:szCs w:val="22"/>
        </w:rPr>
        <w:tab/>
      </w:r>
      <w:r w:rsidRPr="002C7FD9">
        <w:rPr>
          <w:rFonts w:ascii="Times New Roman" w:hAnsi="Times New Roman"/>
          <w:i/>
          <w:iCs/>
          <w:sz w:val="22"/>
          <w:szCs w:val="22"/>
        </w:rPr>
        <w:t>curriculum vitae</w:t>
      </w:r>
      <w:r w:rsidRPr="002C7FD9">
        <w:rPr>
          <w:rFonts w:ascii="Times New Roman" w:hAnsi="Times New Roman"/>
          <w:sz w:val="22"/>
          <w:szCs w:val="22"/>
        </w:rPr>
        <w:t>;</w:t>
      </w:r>
    </w:p>
    <w:p w14:paraId="0673667E" w14:textId="77777777" w:rsidR="00545DC0" w:rsidRPr="002C7FD9" w:rsidRDefault="00FE7676">
      <w:pPr>
        <w:tabs>
          <w:tab w:val="left" w:pos="284"/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Arial Unicode MS" w:hAnsi="Arial Unicode MS"/>
          <w:sz w:val="22"/>
          <w:szCs w:val="22"/>
        </w:rPr>
        <w:t></w:t>
      </w:r>
      <w:r w:rsidRPr="002C7FD9">
        <w:rPr>
          <w:rFonts w:ascii="Times New Roman" w:hAnsi="Times New Roman"/>
          <w:sz w:val="22"/>
          <w:szCs w:val="22"/>
        </w:rPr>
        <w:t xml:space="preserve"> lettera motivazionale</w:t>
      </w:r>
    </w:p>
    <w:p w14:paraId="142F90AC" w14:textId="77777777" w:rsidR="00545DC0" w:rsidRPr="002C7FD9" w:rsidRDefault="00FE7676">
      <w:pPr>
        <w:tabs>
          <w:tab w:val="left" w:pos="284"/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Arial Unicode MS" w:hAnsi="Arial Unicode MS"/>
          <w:sz w:val="22"/>
          <w:szCs w:val="22"/>
        </w:rPr>
        <w:t></w:t>
      </w:r>
      <w:r w:rsidRPr="002C7FD9">
        <w:rPr>
          <w:rFonts w:ascii="Times New Roman" w:eastAsia="Times New Roman" w:hAnsi="Times New Roman" w:cs="Times New Roman"/>
          <w:sz w:val="22"/>
          <w:szCs w:val="22"/>
        </w:rPr>
        <w:tab/>
      </w:r>
      <w:r w:rsidRPr="002C7FD9">
        <w:rPr>
          <w:rFonts w:ascii="Times New Roman" w:hAnsi="Times New Roman"/>
          <w:sz w:val="22"/>
          <w:szCs w:val="22"/>
        </w:rPr>
        <w:t>fotocopia di documento di identità in corso di validità con apposta in calce la sottoscrizione.</w:t>
      </w:r>
    </w:p>
    <w:p w14:paraId="7FCDBFFE" w14:textId="77777777" w:rsidR="00545DC0" w:rsidRPr="002C7FD9" w:rsidRDefault="00545DC0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4B653E" w14:textId="77777777" w:rsidR="00545DC0" w:rsidRPr="002C7FD9" w:rsidRDefault="00FE7676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>(luogo e data),………………………………..</w:t>
      </w:r>
    </w:p>
    <w:p w14:paraId="4E77B9A3" w14:textId="77777777" w:rsidR="00545DC0" w:rsidRPr="002C7FD9" w:rsidRDefault="00545DC0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19924E" w14:textId="77777777" w:rsidR="00545DC0" w:rsidRPr="002C7FD9" w:rsidRDefault="00FE7676">
      <w:pPr>
        <w:tabs>
          <w:tab w:val="left" w:pos="5387"/>
        </w:tabs>
        <w:jc w:val="both"/>
        <w:rPr>
          <w:sz w:val="18"/>
          <w:szCs w:val="18"/>
        </w:rPr>
      </w:pPr>
      <w:r w:rsidRPr="002C7FD9">
        <w:rPr>
          <w:rFonts w:ascii="Times New Roman" w:eastAsia="Times New Roman" w:hAnsi="Times New Roman" w:cs="Times New Roman"/>
          <w:sz w:val="22"/>
          <w:szCs w:val="22"/>
        </w:rPr>
        <w:tab/>
      </w:r>
      <w:r w:rsidRPr="002C7FD9">
        <w:rPr>
          <w:rFonts w:ascii="Times New Roman" w:eastAsia="Times New Roman" w:hAnsi="Times New Roman" w:cs="Times New Roman"/>
          <w:sz w:val="22"/>
          <w:szCs w:val="22"/>
        </w:rPr>
        <w:tab/>
      </w:r>
      <w:r w:rsidRPr="002C7FD9">
        <w:rPr>
          <w:rFonts w:ascii="Times New Roman" w:eastAsia="Times New Roman" w:hAnsi="Times New Roman" w:cs="Times New Roman"/>
          <w:sz w:val="22"/>
          <w:szCs w:val="22"/>
        </w:rPr>
        <w:tab/>
        <w:t>(Firma)_________________________</w:t>
      </w:r>
    </w:p>
    <w:sectPr w:rsidR="00545DC0" w:rsidRPr="002C7FD9">
      <w:headerReference w:type="default" r:id="rId7"/>
      <w:footerReference w:type="default" r:id="rId8"/>
      <w:pgSz w:w="11900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5A33" w14:textId="77777777" w:rsidR="00DA2B24" w:rsidRDefault="00DA2B24">
      <w:r>
        <w:separator/>
      </w:r>
    </w:p>
  </w:endnote>
  <w:endnote w:type="continuationSeparator" w:id="0">
    <w:p w14:paraId="233802C2" w14:textId="77777777" w:rsidR="00DA2B24" w:rsidRDefault="00DA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16A1" w14:textId="77777777" w:rsidR="00545DC0" w:rsidRDefault="00545DC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B23A" w14:textId="77777777" w:rsidR="00DA2B24" w:rsidRDefault="00DA2B24">
      <w:r>
        <w:separator/>
      </w:r>
    </w:p>
  </w:footnote>
  <w:footnote w:type="continuationSeparator" w:id="0">
    <w:p w14:paraId="3C3EC17B" w14:textId="77777777" w:rsidR="00DA2B24" w:rsidRDefault="00DA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6894" w14:textId="77777777" w:rsidR="00545DC0" w:rsidRDefault="00545DC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80A"/>
    <w:multiLevelType w:val="multilevel"/>
    <w:tmpl w:val="3CD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13FF"/>
    <w:multiLevelType w:val="hybridMultilevel"/>
    <w:tmpl w:val="D09EECAC"/>
    <w:numStyleLink w:val="Stileimportato1"/>
  </w:abstractNum>
  <w:abstractNum w:abstractNumId="2" w15:restartNumberingAfterBreak="0">
    <w:nsid w:val="23F103DE"/>
    <w:multiLevelType w:val="hybridMultilevel"/>
    <w:tmpl w:val="3F843C3C"/>
    <w:lvl w:ilvl="0" w:tplc="66FE86A8">
      <w:start w:val="4"/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D73BE"/>
    <w:multiLevelType w:val="multilevel"/>
    <w:tmpl w:val="236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FE28AB"/>
    <w:multiLevelType w:val="hybridMultilevel"/>
    <w:tmpl w:val="D09EECAC"/>
    <w:styleLink w:val="Stileimportato1"/>
    <w:lvl w:ilvl="0" w:tplc="1686871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28677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4A15D8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2D10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6D4FC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14A2B8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949FB6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C4FE2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F6637A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795726"/>
    <w:multiLevelType w:val="hybridMultilevel"/>
    <w:tmpl w:val="4AB205E8"/>
    <w:lvl w:ilvl="0" w:tplc="C4DA6A5C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D7E1A"/>
    <w:multiLevelType w:val="multilevel"/>
    <w:tmpl w:val="0838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E15A8"/>
    <w:multiLevelType w:val="multilevel"/>
    <w:tmpl w:val="FF8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33629"/>
    <w:multiLevelType w:val="multilevel"/>
    <w:tmpl w:val="0D02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F02C4"/>
    <w:multiLevelType w:val="hybridMultilevel"/>
    <w:tmpl w:val="99246A0E"/>
    <w:lvl w:ilvl="0" w:tplc="C4DA6A5C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89423">
    <w:abstractNumId w:val="4"/>
  </w:num>
  <w:num w:numId="2" w16cid:durableId="2021852459">
    <w:abstractNumId w:val="1"/>
  </w:num>
  <w:num w:numId="3" w16cid:durableId="173690909">
    <w:abstractNumId w:val="1"/>
    <w:lvlOverride w:ilvl="0">
      <w:lvl w:ilvl="0" w:tplc="96907CFE">
        <w:start w:val="1"/>
        <w:numFmt w:val="bullet"/>
        <w:lvlText w:val="-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F0E496">
        <w:start w:val="1"/>
        <w:numFmt w:val="bullet"/>
        <w:lvlText w:val="o"/>
        <w:lvlJc w:val="left"/>
        <w:pPr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000150">
        <w:start w:val="1"/>
        <w:numFmt w:val="bullet"/>
        <w:lvlText w:val="▪"/>
        <w:lvlJc w:val="left"/>
        <w:pPr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12037C">
        <w:start w:val="1"/>
        <w:numFmt w:val="bullet"/>
        <w:lvlText w:val="•"/>
        <w:lvlJc w:val="left"/>
        <w:pPr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D04E88">
        <w:start w:val="1"/>
        <w:numFmt w:val="bullet"/>
        <w:lvlText w:val="o"/>
        <w:lvlJc w:val="left"/>
        <w:pPr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925226">
        <w:start w:val="1"/>
        <w:numFmt w:val="bullet"/>
        <w:lvlText w:val="▪"/>
        <w:lvlJc w:val="left"/>
        <w:pPr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527628">
        <w:start w:val="1"/>
        <w:numFmt w:val="bullet"/>
        <w:lvlText w:val="•"/>
        <w:lvlJc w:val="left"/>
        <w:pPr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725598">
        <w:start w:val="1"/>
        <w:numFmt w:val="bullet"/>
        <w:lvlText w:val="o"/>
        <w:lvlJc w:val="left"/>
        <w:pPr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88D97A">
        <w:start w:val="1"/>
        <w:numFmt w:val="bullet"/>
        <w:lvlText w:val="▪"/>
        <w:lvlJc w:val="left"/>
        <w:pPr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84961284">
    <w:abstractNumId w:val="1"/>
    <w:lvlOverride w:ilvl="0">
      <w:lvl w:ilvl="0" w:tplc="96907CFE">
        <w:start w:val="1"/>
        <w:numFmt w:val="bullet"/>
        <w:lvlText w:val="-"/>
        <w:lvlJc w:val="left"/>
        <w:pPr>
          <w:tabs>
            <w:tab w:val="left" w:pos="142"/>
          </w:tabs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F0E496">
        <w:start w:val="1"/>
        <w:numFmt w:val="bullet"/>
        <w:lvlText w:val="o"/>
        <w:lvlJc w:val="left"/>
        <w:pPr>
          <w:tabs>
            <w:tab w:val="left" w:pos="142"/>
          </w:tabs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000150">
        <w:start w:val="1"/>
        <w:numFmt w:val="bullet"/>
        <w:lvlText w:val="▪"/>
        <w:lvlJc w:val="left"/>
        <w:pPr>
          <w:tabs>
            <w:tab w:val="left" w:pos="142"/>
          </w:tabs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12037C">
        <w:start w:val="1"/>
        <w:numFmt w:val="bullet"/>
        <w:lvlText w:val="•"/>
        <w:lvlJc w:val="left"/>
        <w:pPr>
          <w:tabs>
            <w:tab w:val="left" w:pos="142"/>
          </w:tabs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D04E88">
        <w:start w:val="1"/>
        <w:numFmt w:val="bullet"/>
        <w:lvlText w:val="o"/>
        <w:lvlJc w:val="left"/>
        <w:pPr>
          <w:tabs>
            <w:tab w:val="left" w:pos="142"/>
          </w:tabs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925226">
        <w:start w:val="1"/>
        <w:numFmt w:val="bullet"/>
        <w:lvlText w:val="▪"/>
        <w:lvlJc w:val="left"/>
        <w:pPr>
          <w:tabs>
            <w:tab w:val="left" w:pos="142"/>
          </w:tabs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527628">
        <w:start w:val="1"/>
        <w:numFmt w:val="bullet"/>
        <w:lvlText w:val="•"/>
        <w:lvlJc w:val="left"/>
        <w:pPr>
          <w:tabs>
            <w:tab w:val="left" w:pos="142"/>
          </w:tabs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725598">
        <w:start w:val="1"/>
        <w:numFmt w:val="bullet"/>
        <w:lvlText w:val="o"/>
        <w:lvlJc w:val="left"/>
        <w:pPr>
          <w:tabs>
            <w:tab w:val="left" w:pos="142"/>
          </w:tabs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88D97A">
        <w:start w:val="1"/>
        <w:numFmt w:val="bullet"/>
        <w:lvlText w:val="▪"/>
        <w:lvlJc w:val="left"/>
        <w:pPr>
          <w:tabs>
            <w:tab w:val="left" w:pos="142"/>
          </w:tabs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0976167">
    <w:abstractNumId w:val="1"/>
    <w:lvlOverride w:ilvl="0">
      <w:lvl w:ilvl="0" w:tplc="96907CFE">
        <w:start w:val="1"/>
        <w:numFmt w:val="bullet"/>
        <w:lvlText w:val="-"/>
        <w:lvlJc w:val="left"/>
        <w:pPr>
          <w:tabs>
            <w:tab w:val="num" w:pos="284"/>
          </w:tabs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F0E496">
        <w:start w:val="1"/>
        <w:numFmt w:val="bullet"/>
        <w:lvlText w:val="o"/>
        <w:lvlJc w:val="left"/>
        <w:pPr>
          <w:tabs>
            <w:tab w:val="left" w:pos="284"/>
            <w:tab w:val="num" w:pos="1080"/>
          </w:tabs>
          <w:ind w:left="115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000150">
        <w:start w:val="1"/>
        <w:numFmt w:val="bullet"/>
        <w:lvlText w:val="▪"/>
        <w:lvlJc w:val="left"/>
        <w:pPr>
          <w:tabs>
            <w:tab w:val="left" w:pos="284"/>
            <w:tab w:val="num" w:pos="1800"/>
          </w:tabs>
          <w:ind w:left="187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12037C">
        <w:start w:val="1"/>
        <w:numFmt w:val="bullet"/>
        <w:lvlText w:val="•"/>
        <w:lvlJc w:val="left"/>
        <w:pPr>
          <w:tabs>
            <w:tab w:val="left" w:pos="284"/>
            <w:tab w:val="num" w:pos="2520"/>
          </w:tabs>
          <w:ind w:left="259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D04E88">
        <w:start w:val="1"/>
        <w:numFmt w:val="bullet"/>
        <w:lvlText w:val="o"/>
        <w:lvlJc w:val="left"/>
        <w:pPr>
          <w:tabs>
            <w:tab w:val="left" w:pos="284"/>
            <w:tab w:val="num" w:pos="3240"/>
          </w:tabs>
          <w:ind w:left="331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925226">
        <w:start w:val="1"/>
        <w:numFmt w:val="bullet"/>
        <w:lvlText w:val="▪"/>
        <w:lvlJc w:val="left"/>
        <w:pPr>
          <w:tabs>
            <w:tab w:val="left" w:pos="284"/>
            <w:tab w:val="num" w:pos="3960"/>
          </w:tabs>
          <w:ind w:left="403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527628">
        <w:start w:val="1"/>
        <w:numFmt w:val="bullet"/>
        <w:lvlText w:val="•"/>
        <w:lvlJc w:val="left"/>
        <w:pPr>
          <w:tabs>
            <w:tab w:val="left" w:pos="284"/>
            <w:tab w:val="num" w:pos="4680"/>
          </w:tabs>
          <w:ind w:left="475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725598">
        <w:start w:val="1"/>
        <w:numFmt w:val="bullet"/>
        <w:lvlText w:val="o"/>
        <w:lvlJc w:val="left"/>
        <w:pPr>
          <w:tabs>
            <w:tab w:val="left" w:pos="284"/>
            <w:tab w:val="num" w:pos="5400"/>
          </w:tabs>
          <w:ind w:left="547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88D97A">
        <w:start w:val="1"/>
        <w:numFmt w:val="bullet"/>
        <w:lvlText w:val="▪"/>
        <w:lvlJc w:val="left"/>
        <w:pPr>
          <w:tabs>
            <w:tab w:val="left" w:pos="284"/>
            <w:tab w:val="num" w:pos="6120"/>
          </w:tabs>
          <w:ind w:left="619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63215965">
    <w:abstractNumId w:val="7"/>
  </w:num>
  <w:num w:numId="7" w16cid:durableId="1735734065">
    <w:abstractNumId w:val="8"/>
  </w:num>
  <w:num w:numId="8" w16cid:durableId="2055079348">
    <w:abstractNumId w:val="9"/>
  </w:num>
  <w:num w:numId="9" w16cid:durableId="655453985">
    <w:abstractNumId w:val="6"/>
  </w:num>
  <w:num w:numId="10" w16cid:durableId="2071613898">
    <w:abstractNumId w:val="0"/>
  </w:num>
  <w:num w:numId="11" w16cid:durableId="1639338251">
    <w:abstractNumId w:val="5"/>
  </w:num>
  <w:num w:numId="12" w16cid:durableId="2003194723">
    <w:abstractNumId w:val="2"/>
  </w:num>
  <w:num w:numId="13" w16cid:durableId="386228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C0"/>
    <w:rsid w:val="000C293C"/>
    <w:rsid w:val="000F69AF"/>
    <w:rsid w:val="00145609"/>
    <w:rsid w:val="001919C6"/>
    <w:rsid w:val="001C4F09"/>
    <w:rsid w:val="001D3B26"/>
    <w:rsid w:val="001F5965"/>
    <w:rsid w:val="002A651A"/>
    <w:rsid w:val="002C7EFC"/>
    <w:rsid w:val="002C7FD9"/>
    <w:rsid w:val="0031534C"/>
    <w:rsid w:val="0037334D"/>
    <w:rsid w:val="003B23B0"/>
    <w:rsid w:val="00441D47"/>
    <w:rsid w:val="004471D1"/>
    <w:rsid w:val="00542C6B"/>
    <w:rsid w:val="00545DC0"/>
    <w:rsid w:val="005D05C7"/>
    <w:rsid w:val="00601793"/>
    <w:rsid w:val="0061023E"/>
    <w:rsid w:val="00643874"/>
    <w:rsid w:val="006C2A35"/>
    <w:rsid w:val="006C2D7C"/>
    <w:rsid w:val="006D2E3A"/>
    <w:rsid w:val="00734E20"/>
    <w:rsid w:val="007A1784"/>
    <w:rsid w:val="00814987"/>
    <w:rsid w:val="00865C84"/>
    <w:rsid w:val="008A31F2"/>
    <w:rsid w:val="00961A34"/>
    <w:rsid w:val="009B3AB9"/>
    <w:rsid w:val="009D6234"/>
    <w:rsid w:val="00A274F3"/>
    <w:rsid w:val="00A537AC"/>
    <w:rsid w:val="00A55242"/>
    <w:rsid w:val="00AE1E0B"/>
    <w:rsid w:val="00B300DE"/>
    <w:rsid w:val="00B61A82"/>
    <w:rsid w:val="00BC6911"/>
    <w:rsid w:val="00C006AC"/>
    <w:rsid w:val="00C66823"/>
    <w:rsid w:val="00C91627"/>
    <w:rsid w:val="00CB7B11"/>
    <w:rsid w:val="00CD57F9"/>
    <w:rsid w:val="00CE3805"/>
    <w:rsid w:val="00D2111F"/>
    <w:rsid w:val="00D5266D"/>
    <w:rsid w:val="00DA2B24"/>
    <w:rsid w:val="00E32207"/>
    <w:rsid w:val="00E40CB2"/>
    <w:rsid w:val="00ED7D38"/>
    <w:rsid w:val="00FE7676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864F"/>
  <w15:docId w15:val="{065CDC36-34F5-1E49-8229-5DB8A2DC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hAnsi="Microsoft Sans Serif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0C293C"/>
    <w:pPr>
      <w:ind w:left="720"/>
      <w:contextualSpacing/>
    </w:pPr>
  </w:style>
  <w:style w:type="paragraph" w:styleId="Revisione">
    <w:name w:val="Revision"/>
    <w:hidden/>
    <w:uiPriority w:val="99"/>
    <w:semiHidden/>
    <w:rsid w:val="002C7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icrosoft Sans Serif" w:hAnsi="Microsoft Sans Serif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Silvia Delvigo</cp:lastModifiedBy>
  <cp:revision>6</cp:revision>
  <dcterms:created xsi:type="dcterms:W3CDTF">2025-10-23T13:52:00Z</dcterms:created>
  <dcterms:modified xsi:type="dcterms:W3CDTF">2025-10-24T13:01:00Z</dcterms:modified>
</cp:coreProperties>
</file>